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47E7" w14:textId="77777777" w:rsidR="005876E7" w:rsidRDefault="005876E7" w:rsidP="005876E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3C42AF" w14:textId="77777777" w:rsidR="005876E7" w:rsidRDefault="005876E7" w:rsidP="005876E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žiadateľa           </w:t>
      </w:r>
    </w:p>
    <w:p w14:paraId="42D6FE47" w14:textId="77777777" w:rsidR="005876E7" w:rsidRDefault="005876E7" w:rsidP="005876E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E5C74E" w14:textId="77777777" w:rsidR="00E45E3F" w:rsidRDefault="00E45E3F" w:rsidP="00E45E3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261BC930" w14:textId="77777777" w:rsidR="00E45E3F" w:rsidRDefault="00E45E3F" w:rsidP="00E45E3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30205B7" w14:textId="77777777" w:rsidR="00E45E3F" w:rsidRDefault="00E45E3F" w:rsidP="00E45E3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4FA1F7B3" w14:textId="77777777" w:rsidR="005876E7" w:rsidRDefault="005876E7" w:rsidP="005876E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13A86D0A" w14:textId="77777777" w:rsidR="005876E7" w:rsidRDefault="005876E7" w:rsidP="005876E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3F6BD866" w14:textId="77777777" w:rsidR="005876E7" w:rsidRDefault="005876E7" w:rsidP="005876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7598AA3" w14:textId="77777777" w:rsidR="005876E7" w:rsidRDefault="005876E7" w:rsidP="005876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12850EE" w14:textId="77777777" w:rsidR="005876E7" w:rsidRPr="00D962EF" w:rsidRDefault="00C9321D" w:rsidP="005876E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Vec</w:t>
      </w:r>
    </w:p>
    <w:p w14:paraId="72B57966" w14:textId="77777777" w:rsidR="005876E7" w:rsidRPr="000858B3" w:rsidRDefault="005876E7" w:rsidP="005876E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492475">
        <w:rPr>
          <w:rFonts w:ascii="Arial" w:hAnsi="Arial" w:cs="Arial"/>
          <w:b/>
          <w:sz w:val="20"/>
          <w:szCs w:val="20"/>
          <w:u w:val="single"/>
        </w:rPr>
        <w:t>Žiadosť o povole</w:t>
      </w:r>
      <w:r w:rsidR="000858B3">
        <w:rPr>
          <w:rFonts w:ascii="Arial" w:hAnsi="Arial" w:cs="Arial"/>
          <w:b/>
          <w:sz w:val="20"/>
          <w:szCs w:val="20"/>
          <w:u w:val="single"/>
        </w:rPr>
        <w:t>nie na vjazd z</w:t>
      </w:r>
      <w:r w:rsidR="00A35A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858B3" w:rsidRPr="00F44CB3">
        <w:rPr>
          <w:rFonts w:ascii="Arial" w:hAnsi="Arial" w:cs="Arial"/>
          <w:b/>
          <w:sz w:val="20"/>
          <w:szCs w:val="20"/>
          <w:u w:val="single"/>
        </w:rPr>
        <w:t xml:space="preserve">miestnej </w:t>
      </w:r>
      <w:r w:rsidR="00C11C4A">
        <w:rPr>
          <w:rFonts w:ascii="Arial" w:hAnsi="Arial" w:cs="Arial"/>
          <w:b/>
          <w:sz w:val="20"/>
          <w:szCs w:val="20"/>
          <w:u w:val="single"/>
        </w:rPr>
        <w:t xml:space="preserve">resp. účelovej </w:t>
      </w:r>
      <w:r w:rsidR="000858B3">
        <w:rPr>
          <w:rFonts w:ascii="Arial" w:hAnsi="Arial" w:cs="Arial"/>
          <w:b/>
          <w:sz w:val="20"/>
          <w:szCs w:val="20"/>
          <w:u w:val="single"/>
        </w:rPr>
        <w:t>komunikácie</w:t>
      </w:r>
    </w:p>
    <w:p w14:paraId="36FF2E13" w14:textId="77777777" w:rsidR="005876E7" w:rsidRDefault="005876E7" w:rsidP="005876E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69757A8" w14:textId="77777777" w:rsidR="00317DE9" w:rsidRDefault="00317DE9" w:rsidP="00317DE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70AB02F" w14:textId="77777777" w:rsidR="00317DE9" w:rsidRDefault="00317DE9" w:rsidP="00317DE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zmysle § 3b zákona č. 135/1961 Zb. o pozemných komunikáciách (cestný zákon) v znení neskorších predpisov žiadam o povolenie zriadenia vjazdu </w:t>
      </w:r>
    </w:p>
    <w:p w14:paraId="6015C121" w14:textId="77777777" w:rsidR="00317DE9" w:rsidRDefault="00317DE9" w:rsidP="00317DE9">
      <w:pPr>
        <w:jc w:val="both"/>
        <w:rPr>
          <w:rFonts w:ascii="Arial" w:hAnsi="Arial" w:cs="Arial"/>
          <w:b/>
          <w:sz w:val="20"/>
          <w:szCs w:val="20"/>
        </w:rPr>
      </w:pPr>
    </w:p>
    <w:p w14:paraId="3D9F08D2" w14:textId="77777777" w:rsidR="00317DE9" w:rsidRDefault="00317DE9" w:rsidP="00317DE9">
      <w:pPr>
        <w:jc w:val="both"/>
        <w:rPr>
          <w:rFonts w:ascii="Arial" w:hAnsi="Arial" w:cs="Arial"/>
          <w:b/>
          <w:sz w:val="20"/>
          <w:szCs w:val="20"/>
        </w:rPr>
      </w:pPr>
    </w:p>
    <w:p w14:paraId="19224778" w14:textId="77777777" w:rsidR="00C11C4A" w:rsidRDefault="00317DE9" w:rsidP="00C11C4A">
      <w:pPr>
        <w:jc w:val="both"/>
        <w:rPr>
          <w:rFonts w:ascii="Arial" w:hAnsi="Arial" w:cs="Arial"/>
          <w:sz w:val="20"/>
          <w:szCs w:val="20"/>
        </w:rPr>
      </w:pPr>
      <w:r w:rsidRPr="00F44CB3">
        <w:rPr>
          <w:rFonts w:ascii="Arial" w:hAnsi="Arial" w:cs="Arial"/>
          <w:b/>
          <w:sz w:val="20"/>
          <w:szCs w:val="20"/>
        </w:rPr>
        <w:t>z </w:t>
      </w:r>
      <w:r w:rsidR="000858B3" w:rsidRPr="00F44CB3">
        <w:rPr>
          <w:rFonts w:ascii="Arial" w:hAnsi="Arial" w:cs="Arial"/>
          <w:b/>
          <w:sz w:val="20"/>
          <w:szCs w:val="20"/>
        </w:rPr>
        <w:t>miestnej</w:t>
      </w:r>
      <w:r w:rsidR="00C11C4A" w:rsidRPr="00C11C4A">
        <w:rPr>
          <w:rFonts w:ascii="Arial" w:hAnsi="Arial" w:cs="Arial"/>
          <w:b/>
          <w:sz w:val="20"/>
          <w:szCs w:val="20"/>
        </w:rPr>
        <w:t>*</w:t>
      </w:r>
      <w:r w:rsidR="00C11C4A">
        <w:rPr>
          <w:rFonts w:ascii="Arial" w:hAnsi="Arial" w:cs="Arial"/>
          <w:b/>
          <w:sz w:val="20"/>
          <w:szCs w:val="20"/>
        </w:rPr>
        <w:t xml:space="preserve"> </w:t>
      </w:r>
      <w:r w:rsidR="000858B3" w:rsidRPr="00C11C4A">
        <w:rPr>
          <w:rFonts w:ascii="Arial" w:hAnsi="Arial" w:cs="Arial"/>
          <w:b/>
          <w:sz w:val="20"/>
          <w:szCs w:val="20"/>
        </w:rPr>
        <w:t xml:space="preserve"> </w:t>
      </w:r>
      <w:r w:rsidR="00C11C4A" w:rsidRPr="00C11C4A">
        <w:rPr>
          <w:rFonts w:ascii="Arial" w:hAnsi="Arial" w:cs="Arial"/>
          <w:b/>
          <w:sz w:val="20"/>
          <w:szCs w:val="20"/>
        </w:rPr>
        <w:t>účelovej*</w:t>
      </w:r>
      <w:r w:rsidR="00C11C4A" w:rsidRPr="000858B3">
        <w:rPr>
          <w:rFonts w:ascii="Arial" w:hAnsi="Arial" w:cs="Arial"/>
          <w:b/>
          <w:sz w:val="20"/>
          <w:szCs w:val="20"/>
        </w:rPr>
        <w:t xml:space="preserve"> </w:t>
      </w:r>
      <w:r w:rsidR="00436D0D" w:rsidRPr="000858B3">
        <w:rPr>
          <w:rFonts w:ascii="Arial" w:hAnsi="Arial" w:cs="Arial"/>
          <w:b/>
          <w:sz w:val="20"/>
          <w:szCs w:val="20"/>
        </w:rPr>
        <w:t>komunikácie</w:t>
      </w:r>
      <w:r w:rsidR="00C11C4A">
        <w:rPr>
          <w:rFonts w:ascii="Arial" w:hAnsi="Arial" w:cs="Arial"/>
          <w:sz w:val="20"/>
          <w:szCs w:val="20"/>
        </w:rPr>
        <w:t xml:space="preserve"> ..</w:t>
      </w:r>
      <w:r w:rsidR="006733EC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C11C4A">
        <w:rPr>
          <w:rFonts w:ascii="Arial" w:hAnsi="Arial" w:cs="Arial"/>
          <w:sz w:val="20"/>
          <w:szCs w:val="20"/>
        </w:rPr>
        <w:t>...................................</w:t>
      </w:r>
    </w:p>
    <w:p w14:paraId="531C7EA4" w14:textId="77777777" w:rsidR="00436D0D" w:rsidRPr="006733EC" w:rsidRDefault="00C11C4A" w:rsidP="00C11C4A">
      <w:pPr>
        <w:jc w:val="both"/>
        <w:rPr>
          <w:rFonts w:ascii="Arial" w:hAnsi="Arial" w:cs="Arial"/>
          <w:sz w:val="20"/>
          <w:szCs w:val="20"/>
        </w:rPr>
      </w:pPr>
      <w:r w:rsidRPr="006733EC">
        <w:rPr>
          <w:rFonts w:ascii="Arial" w:hAnsi="Arial" w:cs="Arial"/>
          <w:sz w:val="18"/>
          <w:szCs w:val="18"/>
        </w:rPr>
        <w:t xml:space="preserve">( * </w:t>
      </w:r>
      <w:proofErr w:type="spellStart"/>
      <w:r w:rsidRPr="006733EC">
        <w:rPr>
          <w:rFonts w:ascii="Arial" w:hAnsi="Arial" w:cs="Arial"/>
          <w:sz w:val="18"/>
          <w:szCs w:val="18"/>
        </w:rPr>
        <w:t>nehodiace</w:t>
      </w:r>
      <w:proofErr w:type="spellEnd"/>
      <w:r w:rsidRPr="006733EC">
        <w:rPr>
          <w:rFonts w:ascii="Arial" w:hAnsi="Arial" w:cs="Arial"/>
          <w:sz w:val="18"/>
          <w:szCs w:val="18"/>
        </w:rPr>
        <w:t xml:space="preserve"> sa prečiarknite)</w:t>
      </w:r>
    </w:p>
    <w:p w14:paraId="07332E53" w14:textId="77777777" w:rsidR="00317DE9" w:rsidRPr="000858B3" w:rsidRDefault="00317DE9" w:rsidP="00436D0D">
      <w:pPr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0858B3">
        <w:rPr>
          <w:rFonts w:ascii="Arial" w:hAnsi="Arial" w:cs="Arial"/>
          <w:strike/>
          <w:color w:val="FF0000"/>
          <w:sz w:val="18"/>
          <w:szCs w:val="18"/>
        </w:rPr>
        <w:t xml:space="preserve"> </w:t>
      </w:r>
    </w:p>
    <w:p w14:paraId="5184EA56" w14:textId="77777777" w:rsidR="00436D0D" w:rsidRDefault="00436D0D" w:rsidP="00436D0D">
      <w:pPr>
        <w:jc w:val="both"/>
        <w:rPr>
          <w:rFonts w:ascii="Arial" w:hAnsi="Arial" w:cs="Arial"/>
          <w:sz w:val="20"/>
          <w:szCs w:val="20"/>
        </w:rPr>
      </w:pPr>
    </w:p>
    <w:p w14:paraId="731ECA51" w14:textId="77777777" w:rsidR="00317DE9" w:rsidRDefault="00317DE9" w:rsidP="00436D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pozemok par. č</w:t>
      </w:r>
      <w:r w:rsidRPr="004407B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 </w:t>
      </w:r>
      <w:r>
        <w:rPr>
          <w:rFonts w:ascii="Arial" w:hAnsi="Arial" w:cs="Arial"/>
          <w:b/>
          <w:sz w:val="20"/>
          <w:szCs w:val="20"/>
        </w:rPr>
        <w:t>v katastrálnom území</w:t>
      </w:r>
      <w:r>
        <w:rPr>
          <w:rFonts w:ascii="Arial" w:hAnsi="Arial" w:cs="Arial"/>
          <w:sz w:val="20"/>
          <w:szCs w:val="20"/>
        </w:rPr>
        <w:t xml:space="preserve"> ..................................... </w:t>
      </w:r>
    </w:p>
    <w:p w14:paraId="7F4486E6" w14:textId="77777777" w:rsidR="00317DE9" w:rsidRDefault="00317DE9" w:rsidP="00317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F820F7" w14:textId="77777777" w:rsidR="00317DE9" w:rsidRDefault="00317DE9" w:rsidP="00317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155D81" w14:textId="77777777" w:rsidR="00317DE9" w:rsidRDefault="00317DE9" w:rsidP="00317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Odôvodnenie žiadosti </w:t>
      </w:r>
      <w:r>
        <w:rPr>
          <w:rFonts w:ascii="Arial" w:hAnsi="Arial" w:cs="Arial"/>
          <w:sz w:val="18"/>
          <w:szCs w:val="18"/>
        </w:rPr>
        <w:t>(treba uviesť aj to, aké vozidlá budú vjazd používať)</w:t>
      </w:r>
      <w:r>
        <w:rPr>
          <w:rFonts w:ascii="Arial" w:hAnsi="Arial" w:cs="Arial"/>
          <w:sz w:val="20"/>
          <w:szCs w:val="20"/>
        </w:rPr>
        <w:t>:</w:t>
      </w:r>
    </w:p>
    <w:p w14:paraId="42B0D311" w14:textId="77777777" w:rsidR="00317DE9" w:rsidRDefault="00317DE9" w:rsidP="00317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9DFC4D" w14:textId="77777777" w:rsidR="00317DE9" w:rsidRDefault="00317DE9" w:rsidP="00317DE9">
      <w:pPr>
        <w:jc w:val="both"/>
        <w:rPr>
          <w:rFonts w:ascii="Arial" w:hAnsi="Arial" w:cs="Arial"/>
          <w:sz w:val="16"/>
          <w:szCs w:val="16"/>
        </w:rPr>
      </w:pPr>
    </w:p>
    <w:p w14:paraId="0BE4C4F5" w14:textId="77777777" w:rsidR="00317DE9" w:rsidRDefault="00317DE9" w:rsidP="00317DE9">
      <w:pPr>
        <w:jc w:val="both"/>
        <w:rPr>
          <w:rFonts w:ascii="Arial" w:hAnsi="Arial" w:cs="Arial"/>
          <w:sz w:val="16"/>
          <w:szCs w:val="16"/>
        </w:rPr>
      </w:pPr>
    </w:p>
    <w:p w14:paraId="62649A35" w14:textId="77777777" w:rsidR="00317DE9" w:rsidRDefault="00317DE9" w:rsidP="00317DE9">
      <w:pPr>
        <w:jc w:val="both"/>
        <w:rPr>
          <w:rFonts w:ascii="Arial" w:hAnsi="Arial" w:cs="Arial"/>
          <w:sz w:val="16"/>
          <w:szCs w:val="16"/>
        </w:rPr>
      </w:pPr>
    </w:p>
    <w:p w14:paraId="487CCDBA" w14:textId="77777777" w:rsidR="00317DE9" w:rsidRDefault="00317DE9" w:rsidP="00317D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Charakter vjazdu (trvalý, dočasný):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14:paraId="76ED36AD" w14:textId="77777777" w:rsidR="00317DE9" w:rsidRDefault="00317DE9" w:rsidP="00317D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(pri dočasnom vjazde uviesť čas od –do)</w:t>
      </w:r>
    </w:p>
    <w:p w14:paraId="05579073" w14:textId="77777777" w:rsidR="00317DE9" w:rsidRDefault="00317DE9" w:rsidP="00317DE9">
      <w:pPr>
        <w:jc w:val="both"/>
        <w:rPr>
          <w:rFonts w:ascii="Arial" w:hAnsi="Arial" w:cs="Arial"/>
          <w:sz w:val="20"/>
          <w:szCs w:val="20"/>
        </w:rPr>
      </w:pPr>
    </w:p>
    <w:p w14:paraId="0B4D3A29" w14:textId="77777777" w:rsidR="00317DE9" w:rsidRDefault="00317DE9" w:rsidP="00317DE9">
      <w:pPr>
        <w:jc w:val="both"/>
        <w:rPr>
          <w:rFonts w:ascii="Arial" w:hAnsi="Arial" w:cs="Arial"/>
          <w:sz w:val="20"/>
          <w:szCs w:val="20"/>
        </w:rPr>
      </w:pPr>
    </w:p>
    <w:p w14:paraId="2CBCFB15" w14:textId="77777777" w:rsidR="00317DE9" w:rsidRDefault="00317DE9" w:rsidP="00317DE9">
      <w:pPr>
        <w:jc w:val="both"/>
        <w:rPr>
          <w:rFonts w:ascii="Arial" w:hAnsi="Arial" w:cs="Arial"/>
          <w:sz w:val="20"/>
          <w:szCs w:val="20"/>
        </w:rPr>
      </w:pPr>
    </w:p>
    <w:p w14:paraId="68F91357" w14:textId="77777777" w:rsidR="00317DE9" w:rsidRDefault="00317DE9" w:rsidP="00317DE9">
      <w:pPr>
        <w:jc w:val="both"/>
        <w:rPr>
          <w:rFonts w:ascii="Arial" w:hAnsi="Arial" w:cs="Arial"/>
          <w:sz w:val="20"/>
          <w:szCs w:val="20"/>
        </w:rPr>
      </w:pPr>
    </w:p>
    <w:p w14:paraId="3667F215" w14:textId="77777777" w:rsidR="00317DE9" w:rsidRDefault="00317DE9" w:rsidP="00317DE9">
      <w:pPr>
        <w:jc w:val="both"/>
        <w:rPr>
          <w:rFonts w:ascii="Arial" w:hAnsi="Arial" w:cs="Arial"/>
          <w:sz w:val="20"/>
          <w:szCs w:val="20"/>
        </w:rPr>
      </w:pPr>
    </w:p>
    <w:p w14:paraId="4CBEE4AC" w14:textId="77777777" w:rsidR="00317DE9" w:rsidRDefault="00317DE9" w:rsidP="00317DE9">
      <w:pPr>
        <w:jc w:val="both"/>
        <w:rPr>
          <w:rFonts w:ascii="Arial" w:hAnsi="Arial" w:cs="Arial"/>
          <w:sz w:val="20"/>
          <w:szCs w:val="20"/>
        </w:rPr>
      </w:pPr>
    </w:p>
    <w:p w14:paraId="52577A8B" w14:textId="77777777" w:rsidR="005876E7" w:rsidRDefault="005876E7" w:rsidP="005876E7">
      <w:pPr>
        <w:ind w:firstLine="1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104FB18" w14:textId="77777777" w:rsidR="00317DE9" w:rsidRDefault="00317DE9" w:rsidP="005876E7">
      <w:pPr>
        <w:ind w:firstLine="1428"/>
        <w:jc w:val="both"/>
        <w:rPr>
          <w:rFonts w:ascii="Arial" w:hAnsi="Arial" w:cs="Arial"/>
          <w:sz w:val="16"/>
          <w:szCs w:val="16"/>
        </w:rPr>
      </w:pPr>
    </w:p>
    <w:p w14:paraId="37217DF8" w14:textId="77777777" w:rsidR="005876E7" w:rsidRDefault="005876E7" w:rsidP="005876E7">
      <w:pPr>
        <w:ind w:firstLine="1428"/>
        <w:jc w:val="both"/>
        <w:rPr>
          <w:rFonts w:ascii="Arial" w:hAnsi="Arial" w:cs="Arial"/>
          <w:sz w:val="16"/>
          <w:szCs w:val="16"/>
        </w:rPr>
      </w:pPr>
    </w:p>
    <w:p w14:paraId="1AEA5A0E" w14:textId="77777777" w:rsidR="00436D0D" w:rsidRDefault="00436D0D" w:rsidP="005876E7">
      <w:pPr>
        <w:ind w:firstLine="1428"/>
        <w:jc w:val="both"/>
        <w:rPr>
          <w:rFonts w:ascii="Arial" w:hAnsi="Arial" w:cs="Arial"/>
          <w:sz w:val="16"/>
          <w:szCs w:val="16"/>
        </w:rPr>
      </w:pPr>
    </w:p>
    <w:p w14:paraId="2B8D8A8D" w14:textId="77777777" w:rsidR="00436D0D" w:rsidRDefault="00436D0D" w:rsidP="00436D0D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7009174A" w14:textId="77777777" w:rsidR="00436D0D" w:rsidRDefault="00436D0D" w:rsidP="00436D0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b/>
          <w:sz w:val="20"/>
          <w:szCs w:val="20"/>
        </w:rPr>
        <w:t>žiadateľ</w:t>
      </w:r>
    </w:p>
    <w:p w14:paraId="27CF6A72" w14:textId="77777777" w:rsidR="00436D0D" w:rsidRDefault="00436D0D" w:rsidP="00436D0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(u právnických osôb odtlačok pečiatky, meno,</w:t>
      </w:r>
    </w:p>
    <w:p w14:paraId="5B3354EE" w14:textId="77777777" w:rsidR="00436D0D" w:rsidRDefault="00436D0D" w:rsidP="00436D0D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priezvisko, funkcia a podpis štatutárneho</w:t>
      </w:r>
    </w:p>
    <w:p w14:paraId="5B4E0D2B" w14:textId="77777777" w:rsidR="00436D0D" w:rsidRDefault="00436D0D" w:rsidP="00436D0D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zástupcu/oprávnenej osoby)</w:t>
      </w:r>
    </w:p>
    <w:p w14:paraId="5C5C1B3D" w14:textId="77777777" w:rsidR="00436D0D" w:rsidRDefault="00436D0D" w:rsidP="00436D0D">
      <w:pPr>
        <w:jc w:val="both"/>
        <w:rPr>
          <w:rFonts w:ascii="Arial" w:hAnsi="Arial" w:cs="Arial"/>
          <w:sz w:val="20"/>
          <w:szCs w:val="20"/>
        </w:rPr>
      </w:pPr>
    </w:p>
    <w:p w14:paraId="548DCD39" w14:textId="77777777" w:rsidR="005876E7" w:rsidRDefault="005876E7" w:rsidP="005876E7">
      <w:pPr>
        <w:ind w:firstLine="1428"/>
        <w:jc w:val="both"/>
        <w:rPr>
          <w:rFonts w:ascii="Arial" w:hAnsi="Arial" w:cs="Arial"/>
          <w:sz w:val="16"/>
          <w:szCs w:val="16"/>
        </w:rPr>
      </w:pPr>
    </w:p>
    <w:p w14:paraId="5F06EA48" w14:textId="77777777" w:rsidR="005876E7" w:rsidRDefault="005876E7" w:rsidP="005876E7">
      <w:pPr>
        <w:ind w:firstLine="1428"/>
        <w:jc w:val="both"/>
        <w:rPr>
          <w:rFonts w:ascii="Arial" w:hAnsi="Arial" w:cs="Arial"/>
          <w:sz w:val="16"/>
          <w:szCs w:val="16"/>
        </w:rPr>
      </w:pPr>
    </w:p>
    <w:p w14:paraId="2756BF8C" w14:textId="77777777" w:rsidR="005876E7" w:rsidRDefault="005876E7" w:rsidP="005876E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</w:t>
      </w:r>
    </w:p>
    <w:p w14:paraId="45FF2D35" w14:textId="77777777" w:rsidR="005876E7" w:rsidRDefault="005876E7" w:rsidP="005876E7">
      <w:pPr>
        <w:ind w:firstLine="1428"/>
        <w:jc w:val="both"/>
        <w:rPr>
          <w:rFonts w:ascii="Arial" w:hAnsi="Arial" w:cs="Arial"/>
          <w:sz w:val="16"/>
          <w:szCs w:val="16"/>
        </w:rPr>
      </w:pPr>
    </w:p>
    <w:p w14:paraId="697631CD" w14:textId="77777777" w:rsidR="005876E7" w:rsidRDefault="005876E7" w:rsidP="005876E7">
      <w:pPr>
        <w:ind w:firstLine="1428"/>
        <w:jc w:val="both"/>
        <w:rPr>
          <w:rFonts w:ascii="Arial" w:hAnsi="Arial" w:cs="Arial"/>
          <w:sz w:val="16"/>
          <w:szCs w:val="16"/>
        </w:rPr>
      </w:pPr>
    </w:p>
    <w:p w14:paraId="766186B9" w14:textId="77777777" w:rsidR="005876E7" w:rsidRPr="009067E9" w:rsidRDefault="005876E7" w:rsidP="009067E9">
      <w:pPr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Prílohy:</w:t>
      </w:r>
    </w:p>
    <w:p w14:paraId="167A4DB6" w14:textId="77777777" w:rsidR="005876E7" w:rsidRPr="009067E9" w:rsidRDefault="005876E7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2 x dokumentáciu vjazdu</w:t>
      </w:r>
    </w:p>
    <w:p w14:paraId="6D04052C" w14:textId="77777777" w:rsidR="006365D1" w:rsidRPr="009067E9" w:rsidRDefault="006365D1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 xml:space="preserve">doklad preukazujúci vlastnícke alebo iné právo </w:t>
      </w:r>
      <w:r w:rsidR="00517CC3" w:rsidRPr="009067E9">
        <w:rPr>
          <w:rFonts w:ascii="Arial" w:hAnsi="Arial" w:cs="Arial"/>
          <w:sz w:val="20"/>
          <w:szCs w:val="20"/>
        </w:rPr>
        <w:t>k pozemku</w:t>
      </w:r>
    </w:p>
    <w:p w14:paraId="4E4762D1" w14:textId="77777777" w:rsidR="0012424F" w:rsidRPr="009067E9" w:rsidRDefault="0012424F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stanoviská správcov inžinierskych sietí</w:t>
      </w:r>
    </w:p>
    <w:p w14:paraId="23A6D341" w14:textId="77777777" w:rsidR="005876E7" w:rsidRPr="009067E9" w:rsidRDefault="005876E7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písomné stanovisko Okresného riaditeľstva PZ – Okresný dopravný inšpektorát, Žiar nad Hronom</w:t>
      </w:r>
    </w:p>
    <w:p w14:paraId="52032A98" w14:textId="77777777" w:rsidR="00D939E4" w:rsidRPr="009067E9" w:rsidRDefault="00D939E4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písomné stanovisko správcu cesty</w:t>
      </w:r>
    </w:p>
    <w:p w14:paraId="5E85FC15" w14:textId="77777777" w:rsidR="005876E7" w:rsidRPr="009067E9" w:rsidRDefault="00D939E4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s</w:t>
      </w:r>
      <w:r w:rsidR="005876E7" w:rsidRPr="009067E9">
        <w:rPr>
          <w:rFonts w:ascii="Arial" w:hAnsi="Arial" w:cs="Arial"/>
          <w:sz w:val="20"/>
          <w:szCs w:val="20"/>
        </w:rPr>
        <w:t xml:space="preserve">právny poplatok podľa zákona NR SR č. 145/1995 Z. z. </w:t>
      </w:r>
      <w:r w:rsidR="00193B56" w:rsidRPr="009067E9">
        <w:rPr>
          <w:rFonts w:ascii="Arial" w:hAnsi="Arial" w:cs="Arial"/>
          <w:sz w:val="20"/>
          <w:szCs w:val="20"/>
        </w:rPr>
        <w:t xml:space="preserve">(zákon </w:t>
      </w:r>
      <w:r w:rsidR="005876E7" w:rsidRPr="009067E9">
        <w:rPr>
          <w:rFonts w:ascii="Arial" w:hAnsi="Arial" w:cs="Arial"/>
          <w:sz w:val="20"/>
          <w:szCs w:val="20"/>
        </w:rPr>
        <w:t xml:space="preserve">o správnych poplatkoch) </w:t>
      </w:r>
      <w:r w:rsidR="00385600" w:rsidRPr="009067E9">
        <w:rPr>
          <w:rFonts w:ascii="Arial" w:hAnsi="Arial" w:cs="Arial"/>
          <w:sz w:val="20"/>
          <w:szCs w:val="20"/>
        </w:rPr>
        <w:t>v platnom znení</w:t>
      </w:r>
    </w:p>
    <w:p w14:paraId="55249CED" w14:textId="77777777" w:rsidR="005876E7" w:rsidRPr="009067E9" w:rsidRDefault="005876E7" w:rsidP="009067E9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8A50E21" w14:textId="77777777" w:rsidR="005876E7" w:rsidRPr="009067E9" w:rsidRDefault="005876E7" w:rsidP="009067E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Upozornenie:</w:t>
      </w:r>
    </w:p>
    <w:p w14:paraId="6F1C069D" w14:textId="77777777" w:rsidR="005876E7" w:rsidRPr="009067E9" w:rsidRDefault="005876E7" w:rsidP="009067E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Projektová dokumentácia pre vydanie povolenia na pripájanú komunikáciu musí obsahovať:</w:t>
      </w:r>
    </w:p>
    <w:p w14:paraId="2136B457" w14:textId="77777777" w:rsidR="005876E7" w:rsidRPr="009067E9" w:rsidRDefault="005876E7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2 x projektovú dokumentáciu – dopravné pripojenie (vjazd) s vyznačením pozdĺžnych a priečnych spádov pripájanej komunikácie</w:t>
      </w:r>
    </w:p>
    <w:p w14:paraId="4AB13875" w14:textId="77777777" w:rsidR="005876E7" w:rsidRPr="009067E9" w:rsidRDefault="005876E7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udanie polomerov oblúkov pripojenia</w:t>
      </w:r>
    </w:p>
    <w:p w14:paraId="0BCFCBF4" w14:textId="77777777" w:rsidR="005876E7" w:rsidRPr="009067E9" w:rsidRDefault="005876E7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uvedenie druhu povrchovej úpravy pripájajúcej sa komunikácie</w:t>
      </w:r>
    </w:p>
    <w:p w14:paraId="3DD01540" w14:textId="77777777" w:rsidR="005876E7" w:rsidRPr="009067E9" w:rsidRDefault="005876E7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riešenie odvedenie povrchových vôd z vozovky pripájanej komunikácie</w:t>
      </w:r>
    </w:p>
    <w:p w14:paraId="72CC0845" w14:textId="77777777" w:rsidR="005876E7" w:rsidRPr="009067E9" w:rsidRDefault="005876E7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zabezpečenie funkcie cestnej priekopy t.j. zriadenie rúrového priepustu pod pripájanou komunikáciou</w:t>
      </w:r>
    </w:p>
    <w:p w14:paraId="18663EF9" w14:textId="77777777" w:rsidR="005876E7" w:rsidRPr="009067E9" w:rsidRDefault="005876E7" w:rsidP="009067E9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067E9">
        <w:rPr>
          <w:rFonts w:ascii="Arial" w:hAnsi="Arial" w:cs="Arial"/>
          <w:sz w:val="20"/>
          <w:szCs w:val="20"/>
        </w:rPr>
        <w:t>dokumentácia musí byť spracovaná odborne spôsobilou osobou – dopravným inžinierom pre projektovanie stavieb pozemných komunikácií</w:t>
      </w:r>
    </w:p>
    <w:p w14:paraId="258A8C55" w14:textId="77777777" w:rsidR="005876E7" w:rsidRDefault="005876E7" w:rsidP="009067E9">
      <w:pPr>
        <w:spacing w:line="360" w:lineRule="auto"/>
        <w:ind w:left="426" w:hanging="426"/>
        <w:rPr>
          <w:rFonts w:ascii="Arial" w:hAnsi="Arial" w:cs="Arial"/>
          <w:sz w:val="18"/>
          <w:szCs w:val="18"/>
        </w:rPr>
      </w:pPr>
    </w:p>
    <w:p w14:paraId="4F36635B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748E8906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1B2BABC2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7568FFA0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58238845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662FB5AD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4F599C4B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3BCDB90C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5E40C5FE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75F889CC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5ACB3FDC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425DB25D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1F9072A7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038B347B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0E6914EC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70546B16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719D2486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348F1A7F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70F850AD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013BF530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7439DB1F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6A98264D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6A024EE2" w14:textId="77777777" w:rsidR="005876E7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7599180E" w14:textId="77777777" w:rsidR="005876E7" w:rsidRPr="0089683C" w:rsidRDefault="005876E7" w:rsidP="005876E7">
      <w:pPr>
        <w:spacing w:line="360" w:lineRule="auto"/>
        <w:rPr>
          <w:rFonts w:ascii="Arial" w:hAnsi="Arial" w:cs="Arial"/>
          <w:sz w:val="18"/>
          <w:szCs w:val="18"/>
        </w:rPr>
      </w:pPr>
    </w:p>
    <w:p w14:paraId="0D3CB6C4" w14:textId="77777777" w:rsidR="005B3B8A" w:rsidRDefault="005B3B8A"/>
    <w:sectPr w:rsidR="005B3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BE485" w14:textId="77777777" w:rsidR="009D639D" w:rsidRDefault="009D639D">
      <w:r>
        <w:separator/>
      </w:r>
    </w:p>
  </w:endnote>
  <w:endnote w:type="continuationSeparator" w:id="0">
    <w:p w14:paraId="5A13C6C0" w14:textId="77777777" w:rsidR="009D639D" w:rsidRDefault="009D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6619" w14:textId="77777777" w:rsidR="00F76C2D" w:rsidRDefault="00F76C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EC39" w14:textId="77777777" w:rsidR="005876E7" w:rsidRPr="00F76C2D" w:rsidRDefault="005876E7">
    <w:pPr>
      <w:pStyle w:val="Pta"/>
      <w:rPr>
        <w:sz w:val="20"/>
        <w:szCs w:val="20"/>
      </w:rPr>
    </w:pPr>
    <w:r w:rsidRPr="00F76C2D">
      <w:rPr>
        <w:sz w:val="20"/>
        <w:szCs w:val="20"/>
      </w:rPr>
      <w:t xml:space="preserve">Formulár </w:t>
    </w:r>
    <w:proofErr w:type="spellStart"/>
    <w:r w:rsidRPr="00F76C2D">
      <w:rPr>
        <w:sz w:val="20"/>
        <w:szCs w:val="20"/>
      </w:rPr>
      <w:t>č.F</w:t>
    </w:r>
    <w:proofErr w:type="spellEnd"/>
    <w:r w:rsidRPr="00F76C2D">
      <w:rPr>
        <w:sz w:val="20"/>
        <w:szCs w:val="20"/>
      </w:rPr>
      <w:t>. – 236/0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315D" w14:textId="77777777" w:rsidR="00F76C2D" w:rsidRDefault="00F76C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F48D" w14:textId="77777777" w:rsidR="009D639D" w:rsidRDefault="009D639D">
      <w:r>
        <w:separator/>
      </w:r>
    </w:p>
  </w:footnote>
  <w:footnote w:type="continuationSeparator" w:id="0">
    <w:p w14:paraId="7E5271B0" w14:textId="77777777" w:rsidR="009D639D" w:rsidRDefault="009D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75AC" w14:textId="77777777" w:rsidR="00F76C2D" w:rsidRDefault="00F76C2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E9D1" w14:textId="77777777" w:rsidR="00051669" w:rsidRPr="00F76C2D" w:rsidRDefault="00051669" w:rsidP="00051669">
    <w:pPr>
      <w:pStyle w:val="Hlavika"/>
      <w:jc w:val="right"/>
      <w:rPr>
        <w:sz w:val="20"/>
        <w:szCs w:val="20"/>
      </w:rPr>
    </w:pPr>
    <w:r w:rsidRPr="00F76C2D">
      <w:rPr>
        <w:sz w:val="20"/>
        <w:szCs w:val="20"/>
      </w:rPr>
      <w:t>Príloha č. 1</w:t>
    </w:r>
    <w:r w:rsidR="00CE279A" w:rsidRPr="00F76C2D">
      <w:rPr>
        <w:sz w:val="20"/>
        <w:szCs w:val="20"/>
      </w:rPr>
      <w:t>8</w:t>
    </w:r>
    <w:r w:rsidRPr="00F76C2D">
      <w:rPr>
        <w:sz w:val="20"/>
        <w:szCs w:val="20"/>
      </w:rPr>
      <w:t xml:space="preserve"> k</w:t>
    </w:r>
    <w:r w:rsidR="00F76C2D">
      <w:rPr>
        <w:sz w:val="20"/>
        <w:szCs w:val="20"/>
      </w:rPr>
      <w:t xml:space="preserve"> IS</w:t>
    </w:r>
    <w:r w:rsidRPr="00F76C2D">
      <w:rPr>
        <w:sz w:val="20"/>
        <w:szCs w:val="20"/>
      </w:rPr>
      <w:t xml:space="preserve"> Stavebný poriadok</w:t>
    </w:r>
  </w:p>
  <w:p w14:paraId="50C9D556" w14:textId="77777777" w:rsidR="00051669" w:rsidRPr="00F76C2D" w:rsidRDefault="00051669" w:rsidP="00051669">
    <w:pPr>
      <w:pStyle w:val="Hlavika"/>
      <w:jc w:val="right"/>
      <w:rPr>
        <w:sz w:val="20"/>
        <w:szCs w:val="20"/>
      </w:rPr>
    </w:pPr>
    <w:r w:rsidRPr="00F76C2D">
      <w:rPr>
        <w:sz w:val="20"/>
        <w:szCs w:val="20"/>
      </w:rPr>
      <w:t xml:space="preserve">Strana </w:t>
    </w:r>
    <w:r w:rsidRPr="00F76C2D">
      <w:rPr>
        <w:sz w:val="20"/>
        <w:szCs w:val="20"/>
      </w:rPr>
      <w:fldChar w:fldCharType="begin"/>
    </w:r>
    <w:r w:rsidRPr="00F76C2D">
      <w:rPr>
        <w:sz w:val="20"/>
        <w:szCs w:val="20"/>
      </w:rPr>
      <w:instrText xml:space="preserve"> PAGE </w:instrText>
    </w:r>
    <w:r w:rsidRPr="00F76C2D">
      <w:rPr>
        <w:sz w:val="20"/>
        <w:szCs w:val="20"/>
      </w:rPr>
      <w:fldChar w:fldCharType="separate"/>
    </w:r>
    <w:r w:rsidR="00E45E3F" w:rsidRPr="00F76C2D">
      <w:rPr>
        <w:noProof/>
        <w:sz w:val="20"/>
        <w:szCs w:val="20"/>
      </w:rPr>
      <w:t>2</w:t>
    </w:r>
    <w:r w:rsidRPr="00F76C2D">
      <w:rPr>
        <w:sz w:val="20"/>
        <w:szCs w:val="20"/>
      </w:rPr>
      <w:fldChar w:fldCharType="end"/>
    </w:r>
    <w:r w:rsidRPr="00F76C2D">
      <w:rPr>
        <w:sz w:val="20"/>
        <w:szCs w:val="20"/>
      </w:rPr>
      <w:t xml:space="preserve"> z </w:t>
    </w:r>
    <w:r w:rsidRPr="00F76C2D">
      <w:rPr>
        <w:sz w:val="20"/>
        <w:szCs w:val="20"/>
      </w:rPr>
      <w:fldChar w:fldCharType="begin"/>
    </w:r>
    <w:r w:rsidRPr="00F76C2D">
      <w:rPr>
        <w:sz w:val="20"/>
        <w:szCs w:val="20"/>
      </w:rPr>
      <w:instrText xml:space="preserve"> NUMPAGES </w:instrText>
    </w:r>
    <w:r w:rsidRPr="00F76C2D">
      <w:rPr>
        <w:sz w:val="20"/>
        <w:szCs w:val="20"/>
      </w:rPr>
      <w:fldChar w:fldCharType="separate"/>
    </w:r>
    <w:r w:rsidR="00E45E3F" w:rsidRPr="00F76C2D">
      <w:rPr>
        <w:noProof/>
        <w:sz w:val="20"/>
        <w:szCs w:val="20"/>
      </w:rPr>
      <w:t>2</w:t>
    </w:r>
    <w:r w:rsidRPr="00F76C2D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74D0" w14:textId="77777777" w:rsidR="00F76C2D" w:rsidRDefault="00F76C2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03638"/>
    <w:multiLevelType w:val="hybridMultilevel"/>
    <w:tmpl w:val="DB606DB0"/>
    <w:lvl w:ilvl="0" w:tplc="9F7E1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40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9"/>
    <w:rsid w:val="00051669"/>
    <w:rsid w:val="000858B3"/>
    <w:rsid w:val="000E740B"/>
    <w:rsid w:val="0012424F"/>
    <w:rsid w:val="00193B56"/>
    <w:rsid w:val="001D1836"/>
    <w:rsid w:val="00232FB9"/>
    <w:rsid w:val="00236CC9"/>
    <w:rsid w:val="00317DE9"/>
    <w:rsid w:val="00385600"/>
    <w:rsid w:val="003C22CF"/>
    <w:rsid w:val="00436D0D"/>
    <w:rsid w:val="004407B6"/>
    <w:rsid w:val="0046789C"/>
    <w:rsid w:val="00517CC3"/>
    <w:rsid w:val="005876E7"/>
    <w:rsid w:val="005B3B8A"/>
    <w:rsid w:val="005F27E7"/>
    <w:rsid w:val="00631DDA"/>
    <w:rsid w:val="006365D1"/>
    <w:rsid w:val="006733EC"/>
    <w:rsid w:val="006E792F"/>
    <w:rsid w:val="00741E92"/>
    <w:rsid w:val="00770ABF"/>
    <w:rsid w:val="007F23A8"/>
    <w:rsid w:val="008611EE"/>
    <w:rsid w:val="009067E9"/>
    <w:rsid w:val="00981D63"/>
    <w:rsid w:val="009D639D"/>
    <w:rsid w:val="00A12CE0"/>
    <w:rsid w:val="00A35A3C"/>
    <w:rsid w:val="00A51352"/>
    <w:rsid w:val="00AA3800"/>
    <w:rsid w:val="00AA3FF1"/>
    <w:rsid w:val="00AE60AE"/>
    <w:rsid w:val="00B100C7"/>
    <w:rsid w:val="00B11553"/>
    <w:rsid w:val="00BD35E0"/>
    <w:rsid w:val="00C012F4"/>
    <w:rsid w:val="00C11C4A"/>
    <w:rsid w:val="00C9321D"/>
    <w:rsid w:val="00CE279A"/>
    <w:rsid w:val="00D55ECD"/>
    <w:rsid w:val="00D939E4"/>
    <w:rsid w:val="00E20A40"/>
    <w:rsid w:val="00E45E3F"/>
    <w:rsid w:val="00F32C98"/>
    <w:rsid w:val="00F44CB3"/>
    <w:rsid w:val="00F45FE9"/>
    <w:rsid w:val="00F549ED"/>
    <w:rsid w:val="00F76C2D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F0011"/>
  <w15:chartTrackingRefBased/>
  <w15:docId w15:val="{43A74530-E532-4223-9E8C-D4EBFF52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876E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5166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5166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43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Dlugošová</dc:creator>
  <cp:keywords/>
  <cp:lastModifiedBy>Petra Kamodyová</cp:lastModifiedBy>
  <cp:revision>3</cp:revision>
  <cp:lastPrinted>2024-11-15T08:40:00Z</cp:lastPrinted>
  <dcterms:created xsi:type="dcterms:W3CDTF">2024-11-15T08:16:00Z</dcterms:created>
  <dcterms:modified xsi:type="dcterms:W3CDTF">2024-11-15T08:40:00Z</dcterms:modified>
</cp:coreProperties>
</file>